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85" w:rsidRPr="004C72E8" w:rsidRDefault="00410185" w:rsidP="004C72E8">
      <w:pPr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 w:rsidR="009C01E3">
        <w:rPr>
          <w:rFonts w:ascii="楷体" w:eastAsia="楷体" w:hAnsi="楷体" w:hint="eastAsia"/>
          <w:sz w:val="32"/>
          <w:szCs w:val="32"/>
        </w:rPr>
        <w:t>三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94116D" w:rsidRPr="00410185" w:rsidRDefault="00D14E9A" w:rsidP="006641D2">
      <w:pPr>
        <w:spacing w:afterLines="50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华南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片区</w:t>
      </w:r>
      <w:r w:rsidR="00CC54EB" w:rsidRPr="00410185">
        <w:rPr>
          <w:rFonts w:ascii="方正小标宋简体" w:eastAsia="方正小标宋简体" w:hAnsi="黑体" w:hint="eastAsia"/>
          <w:b/>
          <w:sz w:val="36"/>
          <w:szCs w:val="36"/>
        </w:rPr>
        <w:t>小额贷款公司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法律</w:t>
      </w:r>
      <w:r w:rsidR="006641D2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催收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实务</w:t>
      </w:r>
      <w:r w:rsidR="00ED0EB1" w:rsidRPr="00410185">
        <w:rPr>
          <w:rFonts w:ascii="方正小标宋简体" w:eastAsia="方正小标宋简体" w:hAnsi="黑体" w:hint="eastAsia"/>
          <w:b/>
          <w:sz w:val="36"/>
          <w:szCs w:val="36"/>
        </w:rPr>
        <w:t>培训</w:t>
      </w:r>
      <w:r w:rsidR="005E5904">
        <w:rPr>
          <w:rFonts w:ascii="方正小标宋简体" w:eastAsia="方正小标宋简体" w:hAnsi="黑体" w:hint="eastAsia"/>
          <w:b/>
          <w:sz w:val="36"/>
          <w:szCs w:val="36"/>
        </w:rPr>
        <w:t>班报名</w:t>
      </w:r>
      <w:r w:rsidR="0094116D" w:rsidRPr="00410185">
        <w:rPr>
          <w:rFonts w:ascii="方正小标宋简体" w:eastAsia="方正小标宋简体" w:hAnsi="黑体" w:hint="eastAsia"/>
          <w:b/>
          <w:sz w:val="36"/>
          <w:szCs w:val="36"/>
        </w:rPr>
        <w:t>回执表</w:t>
      </w:r>
    </w:p>
    <w:tbl>
      <w:tblPr>
        <w:tblW w:w="1389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2"/>
        <w:gridCol w:w="4132"/>
        <w:gridCol w:w="1709"/>
        <w:gridCol w:w="1984"/>
        <w:gridCol w:w="1701"/>
        <w:gridCol w:w="3544"/>
      </w:tblGrid>
      <w:tr w:rsidR="006641D2" w:rsidRPr="005E65DB" w:rsidTr="006641D2">
        <w:trPr>
          <w:trHeight w:val="1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住宿情况</w:t>
            </w:r>
          </w:p>
        </w:tc>
      </w:tr>
      <w:tr w:rsidR="006641D2" w:rsidRPr="005E65DB" w:rsidTr="006641D2">
        <w:trPr>
          <w:trHeight w:val="1241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1D2" w:rsidRPr="00410185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410185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  <w:tr w:rsidR="006641D2" w:rsidRPr="005E65DB" w:rsidTr="006641D2">
        <w:trPr>
          <w:trHeight w:val="1385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1D2" w:rsidRPr="00410185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410185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D2" w:rsidRPr="005E65DB" w:rsidRDefault="006641D2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Pr="00410185" w:rsidRDefault="00736193" w:rsidP="00410185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410185">
        <w:rPr>
          <w:rFonts w:ascii="黑体" w:eastAsia="黑体" w:hAnsi="黑体" w:hint="eastAsia"/>
          <w:b/>
          <w:sz w:val="28"/>
          <w:szCs w:val="28"/>
        </w:rPr>
        <w:t>说明:</w:t>
      </w:r>
    </w:p>
    <w:p w:rsidR="00CA39E6" w:rsidRPr="005E65DB" w:rsidRDefault="00CA39E6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</w:rPr>
      </w:pPr>
      <w:r w:rsidRPr="005E65DB">
        <w:rPr>
          <w:rFonts w:ascii="仿宋_GB2312" w:eastAsia="仿宋_GB2312" w:hAnsi="仿宋" w:hint="eastAsia"/>
          <w:sz w:val="28"/>
          <w:szCs w:val="28"/>
        </w:rPr>
        <w:t>请务必于</w:t>
      </w:r>
      <w:r w:rsidR="005E6146">
        <w:rPr>
          <w:rFonts w:ascii="仿宋_GB2312" w:eastAsia="仿宋_GB2312" w:hAnsi="仿宋" w:hint="eastAsia"/>
          <w:sz w:val="28"/>
          <w:szCs w:val="28"/>
        </w:rPr>
        <w:t>5</w:t>
      </w:r>
      <w:r w:rsidRPr="005E65DB">
        <w:rPr>
          <w:rFonts w:ascii="仿宋_GB2312" w:eastAsia="仿宋_GB2312" w:hAnsi="仿宋" w:hint="eastAsia"/>
          <w:sz w:val="28"/>
          <w:szCs w:val="28"/>
        </w:rPr>
        <w:t>月</w:t>
      </w:r>
      <w:r w:rsidR="005E5904">
        <w:rPr>
          <w:rFonts w:ascii="仿宋_GB2312" w:eastAsia="仿宋_GB2312" w:hAnsi="仿宋" w:hint="eastAsia"/>
          <w:sz w:val="28"/>
          <w:szCs w:val="28"/>
        </w:rPr>
        <w:t>2</w:t>
      </w:r>
      <w:r w:rsidR="005E6146">
        <w:rPr>
          <w:rFonts w:ascii="仿宋_GB2312" w:eastAsia="仿宋_GB2312" w:hAnsi="仿宋" w:hint="eastAsia"/>
          <w:sz w:val="28"/>
          <w:szCs w:val="28"/>
        </w:rPr>
        <w:t>7</w:t>
      </w:r>
      <w:r w:rsidRPr="005E65DB">
        <w:rPr>
          <w:rFonts w:ascii="仿宋_GB2312" w:eastAsia="仿宋_GB2312" w:hAnsi="仿宋" w:hint="eastAsia"/>
          <w:sz w:val="28"/>
          <w:szCs w:val="28"/>
        </w:rPr>
        <w:t>日</w:t>
      </w:r>
      <w:r w:rsidR="00D14E9A">
        <w:rPr>
          <w:rFonts w:ascii="仿宋_GB2312" w:eastAsia="仿宋_GB2312" w:hAnsi="仿宋" w:hint="eastAsia"/>
          <w:sz w:val="28"/>
          <w:szCs w:val="28"/>
        </w:rPr>
        <w:t>14</w:t>
      </w:r>
      <w:r w:rsidR="0034780A">
        <w:rPr>
          <w:rFonts w:ascii="仿宋_GB2312" w:eastAsia="仿宋_GB2312" w:hAnsi="仿宋" w:hint="eastAsia"/>
          <w:sz w:val="28"/>
          <w:szCs w:val="28"/>
        </w:rPr>
        <w:t>:00</w:t>
      </w:r>
      <w:r w:rsidRPr="005E65DB">
        <w:rPr>
          <w:rFonts w:ascii="仿宋_GB2312" w:eastAsia="仿宋_GB2312" w:hAnsi="仿宋" w:hint="eastAsia"/>
          <w:sz w:val="28"/>
          <w:szCs w:val="28"/>
        </w:rPr>
        <w:t>前将参会回执反馈至</w:t>
      </w:r>
      <w:r w:rsidR="00A20EB6">
        <w:rPr>
          <w:rFonts w:ascii="仿宋_GB2312" w:eastAsia="仿宋_GB2312" w:hAnsi="仿宋" w:hint="eastAsia"/>
          <w:sz w:val="28"/>
          <w:szCs w:val="28"/>
        </w:rPr>
        <w:t>中贷协</w:t>
      </w:r>
      <w:r w:rsidR="0065772D">
        <w:rPr>
          <w:rFonts w:ascii="仿宋_GB2312" w:eastAsia="仿宋_GB2312" w:hAnsi="仿宋" w:hint="eastAsia"/>
          <w:sz w:val="28"/>
          <w:szCs w:val="28"/>
        </w:rPr>
        <w:t>培训部</w:t>
      </w:r>
      <w:r w:rsidRPr="005E65DB">
        <w:rPr>
          <w:rFonts w:ascii="仿宋_GB2312" w:eastAsia="仿宋_GB2312" w:hAnsi="仿宋" w:hint="eastAsia"/>
          <w:sz w:val="28"/>
          <w:szCs w:val="28"/>
        </w:rPr>
        <w:t>邮箱：</w:t>
      </w:r>
      <w:hyperlink r:id="rId7" w:history="1">
        <w:r w:rsidR="00D14E9A" w:rsidRPr="00A34A79">
          <w:rPr>
            <w:rStyle w:val="a6"/>
            <w:rFonts w:ascii="仿宋_GB2312" w:eastAsia="仿宋_GB2312" w:hAnsi="仿宋" w:hint="eastAsia"/>
            <w:sz w:val="28"/>
            <w:szCs w:val="28"/>
          </w:rPr>
          <w:t>peixun@china-cmca.org</w:t>
        </w:r>
      </w:hyperlink>
    </w:p>
    <w:p w:rsidR="00970EB5" w:rsidRPr="00890215" w:rsidRDefault="00721C8F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 w:rsidRPr="00410185">
        <w:rPr>
          <w:rFonts w:ascii="仿宋_GB2312" w:eastAsia="仿宋_GB2312" w:hAnsi="仿宋" w:hint="eastAsia"/>
          <w:sz w:val="28"/>
          <w:szCs w:val="28"/>
        </w:rPr>
        <w:t>填表人</w:t>
      </w:r>
      <w:r w:rsidR="00CA39E6" w:rsidRPr="00410185">
        <w:rPr>
          <w:rFonts w:ascii="仿宋_GB2312" w:eastAsia="仿宋_GB2312" w:hAnsi="仿宋" w:hint="eastAsia"/>
          <w:sz w:val="28"/>
          <w:szCs w:val="28"/>
        </w:rPr>
        <w:t>姓名：</w:t>
      </w:r>
      <w:r w:rsidR="0005398B" w:rsidRPr="00410185">
        <w:rPr>
          <w:rFonts w:ascii="仿宋_GB2312" w:eastAsia="仿宋_GB2312" w:hAnsi="仿宋" w:hint="eastAsia"/>
          <w:sz w:val="28"/>
          <w:szCs w:val="28"/>
        </w:rPr>
        <w:t xml:space="preserve">                 电话：                    邮箱：</w:t>
      </w:r>
    </w:p>
    <w:p w:rsidR="00890215" w:rsidRPr="00410185" w:rsidRDefault="001A2660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>
        <w:rPr>
          <w:rFonts w:ascii="仿宋_GB2312" w:eastAsia="仿宋_GB2312" w:hAnsi="仿宋" w:hint="eastAsia"/>
          <w:sz w:val="28"/>
          <w:szCs w:val="28"/>
        </w:rPr>
        <w:t>请您</w:t>
      </w:r>
      <w:r w:rsidR="0065772D">
        <w:rPr>
          <w:rFonts w:ascii="仿宋_GB2312" w:eastAsia="仿宋_GB2312" w:hAnsi="仿宋" w:hint="eastAsia"/>
          <w:sz w:val="28"/>
          <w:szCs w:val="28"/>
        </w:rPr>
        <w:t>自行预定住宿，并</w:t>
      </w:r>
      <w:r w:rsidR="006641D2">
        <w:rPr>
          <w:rFonts w:ascii="仿宋_GB2312" w:eastAsia="仿宋_GB2312" w:hAnsi="仿宋" w:hint="eastAsia"/>
          <w:sz w:val="28"/>
          <w:szCs w:val="28"/>
        </w:rPr>
        <w:t>在</w:t>
      </w:r>
      <w:r>
        <w:rPr>
          <w:rFonts w:ascii="仿宋_GB2312" w:eastAsia="仿宋_GB2312" w:hAnsi="仿宋" w:hint="eastAsia"/>
          <w:sz w:val="28"/>
          <w:szCs w:val="28"/>
        </w:rPr>
        <w:t>住宿情况</w:t>
      </w:r>
      <w:r w:rsidR="006641D2">
        <w:rPr>
          <w:rFonts w:ascii="仿宋_GB2312" w:eastAsia="仿宋_GB2312" w:hAnsi="仿宋" w:hint="eastAsia"/>
          <w:sz w:val="28"/>
          <w:szCs w:val="28"/>
        </w:rPr>
        <w:t>栏填写</w:t>
      </w:r>
      <w:r>
        <w:rPr>
          <w:rFonts w:ascii="仿宋_GB2312" w:eastAsia="仿宋_GB2312" w:hAnsi="仿宋" w:hint="eastAsia"/>
          <w:sz w:val="28"/>
          <w:szCs w:val="28"/>
        </w:rPr>
        <w:t>入住酒店</w:t>
      </w:r>
      <w:r w:rsidR="00C51C3F">
        <w:rPr>
          <w:rFonts w:ascii="仿宋_GB2312" w:eastAsia="仿宋_GB2312" w:hAnsi="仿宋" w:hint="eastAsia"/>
          <w:sz w:val="28"/>
          <w:szCs w:val="28"/>
        </w:rPr>
        <w:t>名</w:t>
      </w:r>
      <w:r w:rsidR="006641D2">
        <w:rPr>
          <w:rFonts w:ascii="仿宋_GB2312" w:eastAsia="仿宋_GB2312" w:hAnsi="仿宋" w:hint="eastAsia"/>
          <w:sz w:val="28"/>
          <w:szCs w:val="28"/>
        </w:rPr>
        <w:t>和时间</w:t>
      </w:r>
      <w:r w:rsidR="00890215">
        <w:rPr>
          <w:rFonts w:ascii="仿宋_GB2312" w:eastAsia="仿宋_GB2312" w:hAnsi="仿宋" w:hint="eastAsia"/>
          <w:sz w:val="28"/>
          <w:szCs w:val="28"/>
        </w:rPr>
        <w:t>。</w:t>
      </w:r>
    </w:p>
    <w:sectPr w:rsidR="00890215" w:rsidRPr="00410185" w:rsidSect="00DC243C">
      <w:footerReference w:type="default" r:id="rId8"/>
      <w:pgSz w:w="16838" w:h="11906" w:orient="landscape"/>
      <w:pgMar w:top="1588" w:right="1474" w:bottom="158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52" w:rsidRDefault="003A7E52" w:rsidP="009202D6">
      <w:r>
        <w:separator/>
      </w:r>
    </w:p>
  </w:endnote>
  <w:endnote w:type="continuationSeparator" w:id="1">
    <w:p w:rsidR="003A7E52" w:rsidRDefault="003A7E52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2485"/>
      <w:docPartObj>
        <w:docPartGallery w:val="Page Numbers (Bottom of Page)"/>
        <w:docPartUnique/>
      </w:docPartObj>
    </w:sdtPr>
    <w:sdtContent>
      <w:p w:rsidR="00DC243C" w:rsidRDefault="00DC243C">
        <w:pPr>
          <w:pStyle w:val="a4"/>
          <w:jc w:val="center"/>
        </w:pPr>
        <w:r>
          <w:rPr>
            <w:rFonts w:ascii="仿宋" w:eastAsia="仿宋" w:hAnsi="仿宋" w:hint="eastAsia"/>
            <w:sz w:val="28"/>
            <w:szCs w:val="28"/>
          </w:rPr>
          <w:t>6</w:t>
        </w:r>
      </w:p>
    </w:sdtContent>
  </w:sdt>
  <w:p w:rsidR="00DC243C" w:rsidRDefault="00DC2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52" w:rsidRDefault="003A7E52" w:rsidP="009202D6">
      <w:r>
        <w:separator/>
      </w:r>
    </w:p>
  </w:footnote>
  <w:footnote w:type="continuationSeparator" w:id="1">
    <w:p w:rsidR="003A7E52" w:rsidRDefault="003A7E52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401602D4"/>
    <w:lvl w:ilvl="0" w:tplc="895AC216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0C6509"/>
    <w:rsid w:val="000D35EC"/>
    <w:rsid w:val="00103145"/>
    <w:rsid w:val="001035CB"/>
    <w:rsid w:val="00154320"/>
    <w:rsid w:val="001730CB"/>
    <w:rsid w:val="001A2660"/>
    <w:rsid w:val="001A7E2D"/>
    <w:rsid w:val="001B4C7B"/>
    <w:rsid w:val="001C18B9"/>
    <w:rsid w:val="001D6E63"/>
    <w:rsid w:val="00202D09"/>
    <w:rsid w:val="002345CD"/>
    <w:rsid w:val="00235B00"/>
    <w:rsid w:val="002747A2"/>
    <w:rsid w:val="002D247E"/>
    <w:rsid w:val="002E224F"/>
    <w:rsid w:val="00312605"/>
    <w:rsid w:val="00340322"/>
    <w:rsid w:val="0034780A"/>
    <w:rsid w:val="00361056"/>
    <w:rsid w:val="003900D5"/>
    <w:rsid w:val="003A7E52"/>
    <w:rsid w:val="003D3E45"/>
    <w:rsid w:val="00410185"/>
    <w:rsid w:val="00450F32"/>
    <w:rsid w:val="00457195"/>
    <w:rsid w:val="004B2D0A"/>
    <w:rsid w:val="004C72E8"/>
    <w:rsid w:val="004F0728"/>
    <w:rsid w:val="00515590"/>
    <w:rsid w:val="00531C87"/>
    <w:rsid w:val="00553B8D"/>
    <w:rsid w:val="00553CD7"/>
    <w:rsid w:val="005C7BFE"/>
    <w:rsid w:val="005E5904"/>
    <w:rsid w:val="005E6146"/>
    <w:rsid w:val="005E65DB"/>
    <w:rsid w:val="0060626F"/>
    <w:rsid w:val="00615039"/>
    <w:rsid w:val="0063178B"/>
    <w:rsid w:val="006478E6"/>
    <w:rsid w:val="0065772D"/>
    <w:rsid w:val="006641D2"/>
    <w:rsid w:val="00685A64"/>
    <w:rsid w:val="006B0A3C"/>
    <w:rsid w:val="006B1314"/>
    <w:rsid w:val="006E48DC"/>
    <w:rsid w:val="006F0711"/>
    <w:rsid w:val="00721C8F"/>
    <w:rsid w:val="00736193"/>
    <w:rsid w:val="007363AC"/>
    <w:rsid w:val="00781F89"/>
    <w:rsid w:val="007960B8"/>
    <w:rsid w:val="007F2BBE"/>
    <w:rsid w:val="007F2FA2"/>
    <w:rsid w:val="00820ADE"/>
    <w:rsid w:val="00845AA1"/>
    <w:rsid w:val="008505DC"/>
    <w:rsid w:val="00885995"/>
    <w:rsid w:val="00890215"/>
    <w:rsid w:val="008A18DB"/>
    <w:rsid w:val="008D3B55"/>
    <w:rsid w:val="009202D6"/>
    <w:rsid w:val="0094116D"/>
    <w:rsid w:val="00952F66"/>
    <w:rsid w:val="00970EB5"/>
    <w:rsid w:val="009C01E3"/>
    <w:rsid w:val="009F5093"/>
    <w:rsid w:val="00A01991"/>
    <w:rsid w:val="00A20EB6"/>
    <w:rsid w:val="00A271C2"/>
    <w:rsid w:val="00A81E80"/>
    <w:rsid w:val="00A96865"/>
    <w:rsid w:val="00AB1D7B"/>
    <w:rsid w:val="00B42B8E"/>
    <w:rsid w:val="00B60FD5"/>
    <w:rsid w:val="00B64F1D"/>
    <w:rsid w:val="00B7697C"/>
    <w:rsid w:val="00BA7DE8"/>
    <w:rsid w:val="00BB5447"/>
    <w:rsid w:val="00C10C18"/>
    <w:rsid w:val="00C51C3F"/>
    <w:rsid w:val="00C65F9F"/>
    <w:rsid w:val="00C9332C"/>
    <w:rsid w:val="00CA39E6"/>
    <w:rsid w:val="00CC140B"/>
    <w:rsid w:val="00CC54EB"/>
    <w:rsid w:val="00CF0B0F"/>
    <w:rsid w:val="00D14E9A"/>
    <w:rsid w:val="00D36324"/>
    <w:rsid w:val="00D40A07"/>
    <w:rsid w:val="00DC243C"/>
    <w:rsid w:val="00DE5F20"/>
    <w:rsid w:val="00DE644F"/>
    <w:rsid w:val="00E0116F"/>
    <w:rsid w:val="00E3570A"/>
    <w:rsid w:val="00E66EF0"/>
    <w:rsid w:val="00EA4241"/>
    <w:rsid w:val="00ED0EB1"/>
    <w:rsid w:val="00EE3F00"/>
    <w:rsid w:val="00EE6445"/>
    <w:rsid w:val="00EF49E9"/>
    <w:rsid w:val="00F43421"/>
    <w:rsid w:val="00F655FB"/>
    <w:rsid w:val="00F96405"/>
    <w:rsid w:val="00FD7EEB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ixun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cp:lastPrinted>2016-01-06T03:21:00Z</cp:lastPrinted>
  <dcterms:created xsi:type="dcterms:W3CDTF">2015-10-22T02:03:00Z</dcterms:created>
  <dcterms:modified xsi:type="dcterms:W3CDTF">2016-05-23T03:31:00Z</dcterms:modified>
</cp:coreProperties>
</file>